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0F5162" w:rsidP="00F035B4">
      <w:pPr>
        <w:pStyle w:val="BodyText"/>
      </w:pPr>
      <w:r>
        <w:t>3</w:t>
      </w:r>
      <w:r w:rsidRPr="000F5162">
        <w:rPr>
          <w:vertAlign w:val="superscript"/>
        </w:rPr>
        <w:t>rd</w:t>
      </w:r>
      <w:r>
        <w:t xml:space="preserve"> 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1208D7" w:rsidRDefault="0006405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General</w:t>
      </w:r>
    </w:p>
    <w:p w:rsidR="0006405B" w:rsidRDefault="0006405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Cabildo Chambers</w:t>
      </w:r>
    </w:p>
    <w:p w:rsidR="0006405B" w:rsidRDefault="0006405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23-27 St.Vincent Street</w:t>
      </w:r>
    </w:p>
    <w:p w:rsidR="0006405B" w:rsidRDefault="0006405B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F96670" w:rsidRDefault="00F96670" w:rsidP="002310C9">
      <w:pPr>
        <w:spacing w:line="480" w:lineRule="auto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6405B">
        <w:rPr>
          <w:rFonts w:ascii="Courier New" w:hAnsi="Courier New" w:cs="Courier New"/>
          <w:b/>
          <w:sz w:val="22"/>
          <w:szCs w:val="22"/>
        </w:rPr>
        <w:t>damages for wrongful imprisonment</w:t>
      </w:r>
      <w:r w:rsidR="000F5162">
        <w:rPr>
          <w:rFonts w:ascii="Courier New" w:hAnsi="Courier New" w:cs="Courier New"/>
          <w:b/>
          <w:sz w:val="22"/>
          <w:szCs w:val="22"/>
        </w:rPr>
        <w:t xml:space="preserve"> of Dennis Bruce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0F5162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This is in furtherance to your letter dated December 8</w:t>
      </w:r>
      <w:r w:rsidRPr="000F5162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, 2009, stating that the matter is being considered and would provide a response I due course with details as to the course you intend to adopt. </w:t>
      </w:r>
    </w:p>
    <w:p w:rsidR="000F5162" w:rsidRDefault="000F516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Till date we haven’t heard from you and appreciate very much if you would </w:t>
      </w:r>
      <w:r w:rsidR="00F96670">
        <w:rPr>
          <w:rFonts w:ascii="Courier New" w:hAnsi="Courier New" w:cs="Courier New"/>
          <w:b/>
          <w:sz w:val="22"/>
          <w:szCs w:val="22"/>
        </w:rPr>
        <w:t>expedite</w:t>
      </w:r>
      <w:r>
        <w:rPr>
          <w:rFonts w:ascii="Courier New" w:hAnsi="Courier New" w:cs="Courier New"/>
          <w:b/>
          <w:sz w:val="22"/>
          <w:szCs w:val="22"/>
        </w:rPr>
        <w:t xml:space="preserve"> the matter failing which I have my client’s instructions to proceed in the court of Law.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2D62" w:rsidRDefault="00DD2D62">
      <w:r>
        <w:separator/>
      </w:r>
    </w:p>
  </w:endnote>
  <w:endnote w:type="continuationSeparator" w:id="1">
    <w:p w:rsidR="00DD2D62" w:rsidRDefault="00DD2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2D62" w:rsidRDefault="00DD2D62">
      <w:r>
        <w:separator/>
      </w:r>
    </w:p>
  </w:footnote>
  <w:footnote w:type="continuationSeparator" w:id="1">
    <w:p w:rsidR="00DD2D62" w:rsidRDefault="00DD2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D848E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D848E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054A18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0F5162" w:rsidRDefault="000F5162" w:rsidP="000F5162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0F5162" w:rsidRDefault="000F5162" w:rsidP="000F5162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3825E9" w:rsidRPr="003825E9" w:rsidRDefault="000F5162" w:rsidP="000F5162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3825E9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D848E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D848E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 &amp; Associates"/>
        </v:shape>
      </w:pict>
    </w:r>
  </w:p>
  <w:p w:rsidR="003825E9" w:rsidRDefault="00D848E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D848E7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D848E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848E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D848E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D848E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D848E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D848E7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6405B"/>
    <w:rsid w:val="000B04F7"/>
    <w:rsid w:val="000B4962"/>
    <w:rsid w:val="000B7718"/>
    <w:rsid w:val="000D2539"/>
    <w:rsid w:val="000E038E"/>
    <w:rsid w:val="000E0C04"/>
    <w:rsid w:val="000E1DC2"/>
    <w:rsid w:val="000E2FCC"/>
    <w:rsid w:val="000F5162"/>
    <w:rsid w:val="001135BF"/>
    <w:rsid w:val="001208D7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A1349"/>
    <w:rsid w:val="004B67DD"/>
    <w:rsid w:val="004D2188"/>
    <w:rsid w:val="004E4C40"/>
    <w:rsid w:val="005348AA"/>
    <w:rsid w:val="00535744"/>
    <w:rsid w:val="00560374"/>
    <w:rsid w:val="00572AE0"/>
    <w:rsid w:val="005910B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7DF0"/>
    <w:rsid w:val="008F174A"/>
    <w:rsid w:val="00900216"/>
    <w:rsid w:val="009038CA"/>
    <w:rsid w:val="00905967"/>
    <w:rsid w:val="00907B9B"/>
    <w:rsid w:val="00920396"/>
    <w:rsid w:val="0096669A"/>
    <w:rsid w:val="00975A7A"/>
    <w:rsid w:val="0098697E"/>
    <w:rsid w:val="009D5B34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3149"/>
    <w:rsid w:val="00AD7F97"/>
    <w:rsid w:val="00AF64F5"/>
    <w:rsid w:val="00B00517"/>
    <w:rsid w:val="00B0620D"/>
    <w:rsid w:val="00B10376"/>
    <w:rsid w:val="00B10EBD"/>
    <w:rsid w:val="00B1549B"/>
    <w:rsid w:val="00B24576"/>
    <w:rsid w:val="00B273BC"/>
    <w:rsid w:val="00B36902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848E7"/>
    <w:rsid w:val="00D90913"/>
    <w:rsid w:val="00D94880"/>
    <w:rsid w:val="00DB172D"/>
    <w:rsid w:val="00DD2D62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670"/>
    <w:rsid w:val="00F96EAA"/>
    <w:rsid w:val="00F97885"/>
    <w:rsid w:val="00FA0289"/>
    <w:rsid w:val="00FB47A4"/>
    <w:rsid w:val="00FD20B4"/>
    <w:rsid w:val="00FE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4</cp:revision>
  <cp:lastPrinted>2010-03-03T16:35:00Z</cp:lastPrinted>
  <dcterms:created xsi:type="dcterms:W3CDTF">2010-03-03T16:33:00Z</dcterms:created>
  <dcterms:modified xsi:type="dcterms:W3CDTF">2010-03-03T16:39:00Z</dcterms:modified>
</cp:coreProperties>
</file>